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2ADFD" w14:textId="0E82DDDB" w:rsidR="008546F3" w:rsidRPr="003F1BA4" w:rsidRDefault="008546F3" w:rsidP="008546F3">
      <w:pPr>
        <w:rPr>
          <w:rFonts w:ascii="Times New Roman" w:hAnsi="Times New Roman" w:cs="Times New Roman"/>
          <w:b/>
          <w:sz w:val="20"/>
          <w:szCs w:val="20"/>
        </w:rPr>
      </w:pPr>
      <w:r w:rsidRPr="003F1BA4">
        <w:rPr>
          <w:rFonts w:ascii="Times New Roman" w:hAnsi="Times New Roman" w:cs="Times New Roman"/>
          <w:b/>
          <w:sz w:val="20"/>
          <w:szCs w:val="20"/>
        </w:rPr>
        <w:t>Annex II</w:t>
      </w:r>
      <w:r w:rsidR="00B23394">
        <w:rPr>
          <w:rFonts w:ascii="Times New Roman" w:hAnsi="Times New Roman" w:cs="Times New Roman"/>
          <w:b/>
          <w:sz w:val="20"/>
          <w:szCs w:val="20"/>
        </w:rPr>
        <w:t>I</w:t>
      </w:r>
    </w:p>
    <w:p w14:paraId="2AA76B1B" w14:textId="3E9FA918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>S</w:t>
      </w:r>
      <w:r w:rsidR="008546F3">
        <w:rPr>
          <w:rFonts w:ascii="Times New Roman" w:hAnsi="Times New Roman" w:cs="Times New Roman"/>
          <w:b/>
          <w:sz w:val="20"/>
          <w:szCs w:val="20"/>
        </w:rPr>
        <w:t>.</w:t>
      </w:r>
      <w:r w:rsidRPr="00892B90">
        <w:rPr>
          <w:rFonts w:ascii="Times New Roman" w:hAnsi="Times New Roman" w:cs="Times New Roman"/>
          <w:b/>
          <w:sz w:val="20"/>
          <w:szCs w:val="20"/>
        </w:rPr>
        <w:t xml:space="preserve">23.03 </w:t>
      </w:r>
      <w:r w:rsidR="008D303C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B330BC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330BC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5D054B76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B330BC">
        <w:rPr>
          <w:rFonts w:ascii="Times New Roman" w:hAnsi="Times New Roman" w:cs="Times New Roman"/>
          <w:sz w:val="20"/>
          <w:szCs w:val="20"/>
        </w:rPr>
        <w:t>is Regulation</w:t>
      </w:r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0942674C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AC299E">
        <w:rPr>
          <w:rFonts w:ascii="Times New Roman" w:hAnsi="Times New Roman" w:cs="Times New Roman"/>
          <w:sz w:val="20"/>
          <w:szCs w:val="20"/>
        </w:rPr>
        <w:t>groups</w:t>
      </w:r>
      <w:r w:rsidR="00805399" w:rsidRPr="00805399">
        <w:rPr>
          <w:rFonts w:ascii="Times New Roman" w:hAnsi="Times New Roman" w:cs="Times New Roman"/>
          <w:sz w:val="20"/>
          <w:szCs w:val="20"/>
        </w:rPr>
        <w:t xml:space="preserve"> </w:t>
      </w:r>
      <w:r w:rsidR="00805399" w:rsidRPr="00272A52">
        <w:rPr>
          <w:rFonts w:ascii="Times New Roman" w:hAnsi="Times New Roman" w:cs="Times New Roman"/>
          <w:sz w:val="20"/>
          <w:szCs w:val="20"/>
        </w:rPr>
        <w:t>when method is 1 used, either exclusively or in combination with method 2</w:t>
      </w:r>
      <w:r w:rsidRPr="00892B9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A5768EB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8B84C9" w14:textId="0E26C594" w:rsidR="006132FB" w:rsidRPr="00B330BC" w:rsidRDefault="006132FB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0965C9A2" w14:textId="0E59D7BA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8FF0FA1" w14:textId="0062FCEE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</w:tc>
      </w:tr>
      <w:tr w:rsidR="00C917B4" w:rsidRPr="006132FB" w14:paraId="0A03C2ED" w14:textId="77777777" w:rsidTr="00B330BC">
        <w:tc>
          <w:tcPr>
            <w:tcW w:w="1560" w:type="dxa"/>
          </w:tcPr>
          <w:p w14:paraId="446BBFFE" w14:textId="2C314670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B330BC">
        <w:tc>
          <w:tcPr>
            <w:tcW w:w="1560" w:type="dxa"/>
          </w:tcPr>
          <w:p w14:paraId="3C23E3D3" w14:textId="6EE1B3C1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08DEE81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  <w:r w:rsidR="008D30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4278F782" w14:textId="77777777" w:rsidTr="00B330BC">
        <w:tc>
          <w:tcPr>
            <w:tcW w:w="1560" w:type="dxa"/>
          </w:tcPr>
          <w:p w14:paraId="372DD95A" w14:textId="3D6FD4E6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71CF49B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B330BC">
        <w:tc>
          <w:tcPr>
            <w:tcW w:w="1560" w:type="dxa"/>
          </w:tcPr>
          <w:p w14:paraId="431F1316" w14:textId="74E42437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B330BC">
        <w:tc>
          <w:tcPr>
            <w:tcW w:w="1560" w:type="dxa"/>
          </w:tcPr>
          <w:p w14:paraId="69DFDFF5" w14:textId="47F77967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B330BC">
        <w:tc>
          <w:tcPr>
            <w:tcW w:w="1560" w:type="dxa"/>
          </w:tcPr>
          <w:p w14:paraId="0F2C3620" w14:textId="126011C1" w:rsidR="0084146F" w:rsidRPr="00B330BC" w:rsidRDefault="00C736B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B330BC">
        <w:tc>
          <w:tcPr>
            <w:tcW w:w="1560" w:type="dxa"/>
          </w:tcPr>
          <w:p w14:paraId="3FE30F2A" w14:textId="19F3926A" w:rsidR="0084146F" w:rsidRPr="00B330BC" w:rsidRDefault="00BA2B5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1D66B58D" w:rsidR="00EC199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B330BC">
        <w:tc>
          <w:tcPr>
            <w:tcW w:w="1560" w:type="dxa"/>
          </w:tcPr>
          <w:p w14:paraId="35BCC36D" w14:textId="1D2927F2" w:rsidR="0084146F" w:rsidRPr="00B330BC" w:rsidRDefault="00BA2B5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B330BC">
        <w:tc>
          <w:tcPr>
            <w:tcW w:w="1560" w:type="dxa"/>
          </w:tcPr>
          <w:p w14:paraId="40F03396" w14:textId="1919A7C0" w:rsidR="00BA2B5C" w:rsidRPr="00B330BC" w:rsidRDefault="00BA2B5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B330BC">
        <w:tc>
          <w:tcPr>
            <w:tcW w:w="1560" w:type="dxa"/>
          </w:tcPr>
          <w:p w14:paraId="41BF0DBE" w14:textId="4D35F2F7" w:rsidR="0084146F" w:rsidRPr="00B330BC" w:rsidRDefault="00BA2B5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B330BC">
        <w:tc>
          <w:tcPr>
            <w:tcW w:w="1560" w:type="dxa"/>
          </w:tcPr>
          <w:p w14:paraId="44846B38" w14:textId="1E965DA2" w:rsidR="0084146F" w:rsidRPr="00B330BC" w:rsidRDefault="00BA2B5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7F0370A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B330BC">
        <w:tc>
          <w:tcPr>
            <w:tcW w:w="1560" w:type="dxa"/>
          </w:tcPr>
          <w:p w14:paraId="76FA7FEF" w14:textId="3B1967FB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63711E87" w:rsidR="00557D8E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42526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B330BC">
        <w:tc>
          <w:tcPr>
            <w:tcW w:w="1560" w:type="dxa"/>
          </w:tcPr>
          <w:p w14:paraId="395D1FB6" w14:textId="05B6FA5D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B330BC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BEEEFFA" w14:textId="7FF8F874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55BC244A" w14:textId="1003C5FA" w:rsidR="00557D8E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2C0F5741" w14:textId="75997004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0D872F6" w14:textId="7BCEB3F3" w:rsidR="00B85472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</w:tc>
      </w:tr>
      <w:tr w:rsidR="006132FB" w:rsidRPr="006132FB" w14:paraId="4E373AB8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739AA1A5" w:rsidR="006132FB" w:rsidRPr="00B330BC" w:rsidRDefault="006132FB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0034A816" w14:textId="53A4822B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0521147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B330BC">
        <w:tc>
          <w:tcPr>
            <w:tcW w:w="1560" w:type="dxa"/>
          </w:tcPr>
          <w:p w14:paraId="7388EB82" w14:textId="5046744F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27CDAC7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B330BC">
        <w:tc>
          <w:tcPr>
            <w:tcW w:w="1560" w:type="dxa"/>
          </w:tcPr>
          <w:p w14:paraId="47FBA75C" w14:textId="10FEEDE3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70CCF18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B330BC">
        <w:tc>
          <w:tcPr>
            <w:tcW w:w="1560" w:type="dxa"/>
          </w:tcPr>
          <w:p w14:paraId="42EA7FC0" w14:textId="0230597E" w:rsidR="0084146F" w:rsidRPr="00B330BC" w:rsidRDefault="00625A3B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154E04B5" w:rsidR="00B85472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B330BC">
        <w:tc>
          <w:tcPr>
            <w:tcW w:w="1560" w:type="dxa"/>
          </w:tcPr>
          <w:p w14:paraId="384A1CC5" w14:textId="26D1BA85" w:rsidR="0084146F" w:rsidRPr="00B330BC" w:rsidRDefault="009B7C3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0C76A0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B330BC">
        <w:tc>
          <w:tcPr>
            <w:tcW w:w="1560" w:type="dxa"/>
          </w:tcPr>
          <w:p w14:paraId="49A8D665" w14:textId="29EEF8DC" w:rsidR="0084146F" w:rsidRPr="00B330BC" w:rsidRDefault="009B7C3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5D56636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B330BC">
        <w:tc>
          <w:tcPr>
            <w:tcW w:w="1560" w:type="dxa"/>
          </w:tcPr>
          <w:p w14:paraId="11FC4C39" w14:textId="50C6AD51" w:rsidR="0084146F" w:rsidRPr="00B330BC" w:rsidRDefault="009B7C3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3B686A9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B330BC">
        <w:tc>
          <w:tcPr>
            <w:tcW w:w="1560" w:type="dxa"/>
          </w:tcPr>
          <w:p w14:paraId="4A60F078" w14:textId="6EB39392" w:rsidR="0084146F" w:rsidRPr="00B330BC" w:rsidRDefault="009B7C3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6F9878E9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B330BC">
        <w:tc>
          <w:tcPr>
            <w:tcW w:w="1560" w:type="dxa"/>
          </w:tcPr>
          <w:p w14:paraId="7C10DEAF" w14:textId="0782AFB8" w:rsidR="0084146F" w:rsidRPr="00B330BC" w:rsidRDefault="00BB71F6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63C6B68E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B330BC">
        <w:trPr>
          <w:trHeight w:val="64"/>
        </w:trPr>
        <w:tc>
          <w:tcPr>
            <w:tcW w:w="1560" w:type="dxa"/>
          </w:tcPr>
          <w:p w14:paraId="17502158" w14:textId="63FF4C98" w:rsidR="0084146F" w:rsidRPr="00B330BC" w:rsidRDefault="00BB71F6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38B40F1E" w14:textId="43DA70F5" w:rsidR="00C917B4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</w:tc>
      </w:tr>
      <w:tr w:rsidR="00C917B4" w:rsidRPr="006132FB" w14:paraId="5D959C28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715D1D71" w14:textId="02913A3C" w:rsidR="0084146F" w:rsidRPr="00B330BC" w:rsidRDefault="003111E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7DFE17C5" w:rsidR="00C917B4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49678D91" w14:textId="7C7F9C20" w:rsidR="00BA2B5C" w:rsidRPr="00B330BC" w:rsidRDefault="000001CB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B31BE4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7047BFB8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5E1F3D51" w:rsidR="006132FB" w:rsidRPr="00B330BC" w:rsidRDefault="006132FB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Initial fund</w:t>
            </w:r>
            <w:r w:rsidR="00D573B2">
              <w:rPr>
                <w:rFonts w:ascii="Times New Roman" w:hAnsi="Times New Roman" w:cs="Times New Roman"/>
                <w:b/>
                <w:sz w:val="20"/>
                <w:szCs w:val="20"/>
              </w:rPr>
              <w:t>s,</w:t>
            </w: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members' contributions or the equivalent basic own fund item for mutual and mutual  type undertakings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4030F7D3" w14:textId="0BF381A5" w:rsidR="00BA2B5C" w:rsidRPr="00B330BC" w:rsidRDefault="00BF58C4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6F802B95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</w:t>
            </w:r>
            <w:r w:rsidR="008546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fund item for mutual and mutual  type undertakings --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2314E73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B330BC">
        <w:tc>
          <w:tcPr>
            <w:tcW w:w="1560" w:type="dxa"/>
          </w:tcPr>
          <w:p w14:paraId="48DED024" w14:textId="0F98DFE4" w:rsidR="00BA2B5C" w:rsidRPr="00B330BC" w:rsidRDefault="00BF58C4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26E3CF85" w14:textId="73F62A93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45CC393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B330BC">
        <w:tc>
          <w:tcPr>
            <w:tcW w:w="1560" w:type="dxa"/>
          </w:tcPr>
          <w:p w14:paraId="2CEE2E6F" w14:textId="7FBE8F63" w:rsidR="0084146F" w:rsidRPr="00B330BC" w:rsidRDefault="00BF58C4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48781311" w14:textId="46BB0D4D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10FA308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B330BC">
        <w:tc>
          <w:tcPr>
            <w:tcW w:w="1560" w:type="dxa"/>
          </w:tcPr>
          <w:p w14:paraId="57C6F823" w14:textId="3A22DACB" w:rsidR="00BA2B5C" w:rsidRPr="00B330BC" w:rsidRDefault="00BF58C4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072A3DF8" w14:textId="69242738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2917F8DF" w14:textId="2B01856F" w:rsidR="004C2949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C917B4" w:rsidRPr="006132FB" w14:paraId="53815823" w14:textId="77777777" w:rsidTr="00B330BC">
        <w:tc>
          <w:tcPr>
            <w:tcW w:w="1560" w:type="dxa"/>
          </w:tcPr>
          <w:p w14:paraId="290BC0FE" w14:textId="4324E91A" w:rsidR="00BA2B5C" w:rsidRPr="00B330BC" w:rsidRDefault="00243DF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42F79E20" w14:textId="7468B0FD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6F5AC68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called up but not yet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B330BC">
        <w:tc>
          <w:tcPr>
            <w:tcW w:w="1560" w:type="dxa"/>
          </w:tcPr>
          <w:p w14:paraId="00531C5E" w14:textId="12614762" w:rsidR="006753E1" w:rsidRPr="00B330BC" w:rsidRDefault="00243DF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0F74012B" w14:textId="08801DF7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360A414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called up but not yet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B330BC">
        <w:tc>
          <w:tcPr>
            <w:tcW w:w="1560" w:type="dxa"/>
          </w:tcPr>
          <w:p w14:paraId="642001C9" w14:textId="6F245CE5" w:rsidR="00BA2B5C" w:rsidRPr="00B330BC" w:rsidRDefault="00243DF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3AF16CB6" w14:textId="4276411E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4DACE1F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called up but not yet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B330BC">
        <w:tc>
          <w:tcPr>
            <w:tcW w:w="1560" w:type="dxa"/>
          </w:tcPr>
          <w:p w14:paraId="122C19D8" w14:textId="22080E2F" w:rsidR="00BA2B5C" w:rsidRPr="00B330BC" w:rsidRDefault="00243DF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0E82200" w14:textId="7C654778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31007B38" w14:textId="5473D422" w:rsidR="00636523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called up but not yet paid in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C917B4" w:rsidRPr="006132FB" w14:paraId="6048FF6E" w14:textId="77777777" w:rsidTr="00B330BC">
        <w:tc>
          <w:tcPr>
            <w:tcW w:w="1560" w:type="dxa"/>
          </w:tcPr>
          <w:p w14:paraId="37D2DB79" w14:textId="0CC457DC" w:rsidR="00BA2B5C" w:rsidRPr="00B330BC" w:rsidRDefault="00106F6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</w:tc>
        <w:tc>
          <w:tcPr>
            <w:tcW w:w="3402" w:type="dxa"/>
            <w:shd w:val="clear" w:color="auto" w:fill="auto"/>
          </w:tcPr>
          <w:p w14:paraId="2F3A73CB" w14:textId="7A9DFAD5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19ACBF75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4111BB3E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B330BC">
        <w:tc>
          <w:tcPr>
            <w:tcW w:w="1560" w:type="dxa"/>
          </w:tcPr>
          <w:p w14:paraId="11CAA058" w14:textId="3D805AB7" w:rsidR="006753E1" w:rsidRPr="00B330BC" w:rsidRDefault="00106F6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</w:tc>
        <w:tc>
          <w:tcPr>
            <w:tcW w:w="3402" w:type="dxa"/>
            <w:shd w:val="clear" w:color="auto" w:fill="auto"/>
          </w:tcPr>
          <w:p w14:paraId="257612E2" w14:textId="1339AB92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B330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5DBD4AC8" w14:textId="2677BF21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3D1BF91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030E3D47" w14:textId="792407C4" w:rsidR="00BA2B5C" w:rsidRPr="00B330BC" w:rsidRDefault="00FD1486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5AEC2C94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28E0329" w14:textId="31771092" w:rsidR="00636523" w:rsidRPr="00B330BC" w:rsidRDefault="0097393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members' c</w:t>
            </w:r>
            <w:bookmarkStart w:id="0" w:name="_GoBack"/>
            <w:bookmarkEnd w:id="0"/>
            <w:r w:rsidRPr="0096771D">
              <w:rPr>
                <w:rFonts w:ascii="Times New Roman" w:hAnsi="Times New Roman" w:cs="Times New Roman"/>
                <w:sz w:val="20"/>
                <w:szCs w:val="20"/>
              </w:rPr>
              <w:t>ontributions or the equivalent basic own - fund item for mutual and mutual type undertakings over the reporting period.</w:t>
            </w: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2823219" w14:textId="245C18EF" w:rsidR="00BA2B5C" w:rsidRPr="00B330BC" w:rsidRDefault="00122F18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3FC36C9B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472A5FA8" w:rsidR="00383F98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total initial fund</w:t>
            </w:r>
            <w:r w:rsidR="00D573B2">
              <w:rPr>
                <w:rFonts w:ascii="Times New Roman" w:hAnsi="Times New Roman" w:cs="Times New Roman"/>
                <w:sz w:val="20"/>
                <w:szCs w:val="20"/>
              </w:rPr>
              <w:t>s,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3A43A6F3" w:rsidR="00973938" w:rsidRPr="00B330BC" w:rsidRDefault="00973938" w:rsidP="008D303C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5EF7A5C1" w14:textId="4AB67B2C" w:rsidR="00BA2B5C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B330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3C70BD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 accounts brought forward from the previous reporting period.</w:t>
            </w:r>
          </w:p>
        </w:tc>
      </w:tr>
      <w:tr w:rsidR="00C917B4" w:rsidRPr="006132FB" w14:paraId="0F3B95B2" w14:textId="77777777" w:rsidTr="00B330BC">
        <w:tc>
          <w:tcPr>
            <w:tcW w:w="1560" w:type="dxa"/>
          </w:tcPr>
          <w:p w14:paraId="4A1D0790" w14:textId="1B5FA8DC" w:rsidR="00BA2B5C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56B80AD5" w14:textId="2FD39ABE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B330BC">
        <w:tc>
          <w:tcPr>
            <w:tcW w:w="1560" w:type="dxa"/>
          </w:tcPr>
          <w:p w14:paraId="1DEA81C9" w14:textId="7687A452" w:rsidR="00BA2B5C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B330BC">
        <w:tc>
          <w:tcPr>
            <w:tcW w:w="1560" w:type="dxa"/>
          </w:tcPr>
          <w:p w14:paraId="4B3DCD9D" w14:textId="4AE985DA" w:rsidR="00BA2B5C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6B8BA5B6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B330BC">
        <w:tc>
          <w:tcPr>
            <w:tcW w:w="1560" w:type="dxa"/>
          </w:tcPr>
          <w:p w14:paraId="6E9E1441" w14:textId="7A75C6A9" w:rsidR="00BA2B5C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B330BC">
        <w:tc>
          <w:tcPr>
            <w:tcW w:w="1560" w:type="dxa"/>
          </w:tcPr>
          <w:p w14:paraId="7AFC4D80" w14:textId="549B5827" w:rsidR="00A15253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03F25C64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B330BC">
        <w:tc>
          <w:tcPr>
            <w:tcW w:w="1560" w:type="dxa"/>
          </w:tcPr>
          <w:p w14:paraId="6489BE0B" w14:textId="3F818482" w:rsidR="00101C96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B330BC">
        <w:tc>
          <w:tcPr>
            <w:tcW w:w="1560" w:type="dxa"/>
          </w:tcPr>
          <w:p w14:paraId="44FBCFC8" w14:textId="4742FCC2" w:rsidR="00A15253" w:rsidRPr="00B330BC" w:rsidRDefault="008546F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8744C"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47EDBFFC" w14:textId="7BBE6366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</w:tc>
      </w:tr>
      <w:tr w:rsidR="00C917B4" w:rsidRPr="006132FB" w14:paraId="25EF6E64" w14:textId="77777777" w:rsidTr="00B330BC">
        <w:tc>
          <w:tcPr>
            <w:tcW w:w="1560" w:type="dxa"/>
          </w:tcPr>
          <w:p w14:paraId="22E1373D" w14:textId="7209911C" w:rsidR="00101C96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2651A9E5" w14:textId="51F83611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</w:tc>
      </w:tr>
      <w:tr w:rsidR="00C917B4" w:rsidRPr="006132FB" w14:paraId="3B140E3B" w14:textId="77777777" w:rsidTr="00B330BC">
        <w:tc>
          <w:tcPr>
            <w:tcW w:w="1560" w:type="dxa"/>
          </w:tcPr>
          <w:p w14:paraId="20C2608D" w14:textId="7ED138B9" w:rsidR="00101C96" w:rsidRPr="00B330BC" w:rsidRDefault="0038744C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670EEC1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B330BC">
        <w:tc>
          <w:tcPr>
            <w:tcW w:w="1560" w:type="dxa"/>
          </w:tcPr>
          <w:p w14:paraId="3B332F90" w14:textId="00360990" w:rsidR="00101C96" w:rsidRPr="00B330BC" w:rsidRDefault="000227D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B330BC">
        <w:tc>
          <w:tcPr>
            <w:tcW w:w="1560" w:type="dxa"/>
          </w:tcPr>
          <w:p w14:paraId="0F0AA669" w14:textId="6D7E4839" w:rsidR="00101C96" w:rsidRPr="00B330BC" w:rsidRDefault="000227D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62BA0739" w:rsidR="009F4CC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B330BC">
        <w:tc>
          <w:tcPr>
            <w:tcW w:w="1560" w:type="dxa"/>
          </w:tcPr>
          <w:p w14:paraId="7701379B" w14:textId="7D9E0804" w:rsidR="00EC4F39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B330BC">
        <w:tc>
          <w:tcPr>
            <w:tcW w:w="1560" w:type="dxa"/>
          </w:tcPr>
          <w:p w14:paraId="2FC94820" w14:textId="4250639F" w:rsidR="00EC4F39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61B0E1D" w14:textId="3A3F0750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</w:tc>
      </w:tr>
      <w:tr w:rsidR="00C917B4" w:rsidRPr="006132FB" w14:paraId="50DDF922" w14:textId="77777777" w:rsidTr="00B330BC">
        <w:tc>
          <w:tcPr>
            <w:tcW w:w="1560" w:type="dxa"/>
          </w:tcPr>
          <w:p w14:paraId="0DC9B830" w14:textId="6F9B5224" w:rsidR="00A15253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5C840C6F" w14:textId="1F085970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</w:tc>
      </w:tr>
      <w:tr w:rsidR="00C917B4" w:rsidRPr="006132FB" w14:paraId="5C9E60CA" w14:textId="77777777" w:rsidTr="00B330BC">
        <w:tc>
          <w:tcPr>
            <w:tcW w:w="1560" w:type="dxa"/>
          </w:tcPr>
          <w:p w14:paraId="561FB937" w14:textId="0386E0E0" w:rsidR="00A15253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6982EE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B330BC">
        <w:tc>
          <w:tcPr>
            <w:tcW w:w="1560" w:type="dxa"/>
          </w:tcPr>
          <w:p w14:paraId="5D6E88A2" w14:textId="737A4E35" w:rsidR="00EC4F39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B330BC">
        <w:tc>
          <w:tcPr>
            <w:tcW w:w="1560" w:type="dxa"/>
          </w:tcPr>
          <w:p w14:paraId="04335F6E" w14:textId="215DDDA7" w:rsidR="00EC4F39" w:rsidRPr="00B330BC" w:rsidRDefault="00AD675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3733D82E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B330BC">
        <w:tc>
          <w:tcPr>
            <w:tcW w:w="1560" w:type="dxa"/>
          </w:tcPr>
          <w:p w14:paraId="101098A0" w14:textId="42928A09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67BBF183" w14:textId="7A94807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DF3CFAF" w14:textId="1E5BDB35" w:rsidR="00896051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77D7A18C" w14:textId="77777777" w:rsidTr="00B330BC">
        <w:tc>
          <w:tcPr>
            <w:tcW w:w="1560" w:type="dxa"/>
          </w:tcPr>
          <w:p w14:paraId="32221E99" w14:textId="6FA4B2B7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61FCA2A1" w14:textId="789ED454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35862F76" w14:textId="44F5389A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0521DF41" w14:textId="23B6F578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63EE77E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464E49B6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31A1" w14:textId="042C8A04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DBDAC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3196D25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15CB645" w14:textId="29350C78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1758DA11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42029E56" w:rsidR="00377B4C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1C02" w14:textId="19F5D8C1" w:rsidR="00EC4F39" w:rsidRPr="00B330BC" w:rsidRDefault="00C443A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D8EA129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48983AB5" w:rsidR="00EC6B3F" w:rsidRPr="00B330BC" w:rsidRDefault="00EC6B3F" w:rsidP="00B33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B330BC" w:rsidRDefault="00973938" w:rsidP="008D303C">
            <w:pPr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110035" w:rsidR="00EA1FA7" w:rsidRPr="00B330BC" w:rsidRDefault="00EA1FA7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4E03F8D" w14:textId="09E64504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3D8AC6DA" w14:textId="5FD6CB11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7C0754" w14:textId="4E392863" w:rsidR="00973938" w:rsidRPr="00B330BC" w:rsidRDefault="00973938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7E344EF0" w14:textId="02C0B86E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B330BC">
        <w:tc>
          <w:tcPr>
            <w:tcW w:w="1560" w:type="dxa"/>
          </w:tcPr>
          <w:p w14:paraId="58C6140F" w14:textId="7454F72C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B330BC">
        <w:tc>
          <w:tcPr>
            <w:tcW w:w="1560" w:type="dxa"/>
          </w:tcPr>
          <w:p w14:paraId="25E5CCED" w14:textId="1FFBB166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B330BC">
        <w:tc>
          <w:tcPr>
            <w:tcW w:w="1560" w:type="dxa"/>
          </w:tcPr>
          <w:p w14:paraId="0A36E4B2" w14:textId="749273A6" w:rsidR="00A15253" w:rsidRPr="00B330BC" w:rsidRDefault="00EA1FA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66654573" w:rsidR="008B4FA1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B330BC">
        <w:tc>
          <w:tcPr>
            <w:tcW w:w="1560" w:type="dxa"/>
          </w:tcPr>
          <w:p w14:paraId="097CCB16" w14:textId="6F2C0E8E" w:rsidR="00A15253" w:rsidRPr="00B330BC" w:rsidRDefault="008378F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B330BC">
        <w:tc>
          <w:tcPr>
            <w:tcW w:w="1560" w:type="dxa"/>
          </w:tcPr>
          <w:p w14:paraId="73CE6CB6" w14:textId="726967DF" w:rsidR="00A15253" w:rsidRPr="00B330BC" w:rsidRDefault="008378F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B330BC">
        <w:tc>
          <w:tcPr>
            <w:tcW w:w="1560" w:type="dxa"/>
          </w:tcPr>
          <w:p w14:paraId="064D02E7" w14:textId="5162E0F8" w:rsidR="00A15253" w:rsidRPr="00B330BC" w:rsidRDefault="008378F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B330BC">
        <w:tc>
          <w:tcPr>
            <w:tcW w:w="1560" w:type="dxa"/>
          </w:tcPr>
          <w:p w14:paraId="20B8E7A4" w14:textId="25F5AE45" w:rsidR="00A15253" w:rsidRPr="00B330BC" w:rsidRDefault="008378F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45A0386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B330BC">
        <w:tc>
          <w:tcPr>
            <w:tcW w:w="1560" w:type="dxa"/>
          </w:tcPr>
          <w:p w14:paraId="3F66D66D" w14:textId="08BA660F" w:rsidR="00A15253" w:rsidRPr="00B330BC" w:rsidRDefault="009004E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B330BC">
        <w:tc>
          <w:tcPr>
            <w:tcW w:w="1560" w:type="dxa"/>
          </w:tcPr>
          <w:p w14:paraId="36079CD4" w14:textId="20485160" w:rsidR="00A15253" w:rsidRPr="00B330BC" w:rsidRDefault="009004E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B330BC">
        <w:tc>
          <w:tcPr>
            <w:tcW w:w="1560" w:type="dxa"/>
          </w:tcPr>
          <w:p w14:paraId="36F2F909" w14:textId="053A958A" w:rsidR="00A15253" w:rsidRPr="00B330BC" w:rsidRDefault="009004E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B330BC">
        <w:tc>
          <w:tcPr>
            <w:tcW w:w="1560" w:type="dxa"/>
          </w:tcPr>
          <w:p w14:paraId="083DA66B" w14:textId="0AC0AD19" w:rsidR="00A15253" w:rsidRPr="00B330BC" w:rsidRDefault="009004E7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43C1096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B330BC">
        <w:tc>
          <w:tcPr>
            <w:tcW w:w="1560" w:type="dxa"/>
          </w:tcPr>
          <w:p w14:paraId="5C57FFA5" w14:textId="495ABD43" w:rsidR="00A15253" w:rsidRPr="00B330BC" w:rsidRDefault="00497566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48F05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B330BC">
        <w:tc>
          <w:tcPr>
            <w:tcW w:w="1560" w:type="dxa"/>
          </w:tcPr>
          <w:p w14:paraId="770F1485" w14:textId="53E3D2BA" w:rsidR="00A15253" w:rsidRPr="00B330BC" w:rsidRDefault="00497566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59AB1F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628CDF79" w14:textId="027A6219" w:rsidR="00A15253" w:rsidRPr="00B330BC" w:rsidRDefault="000B2C7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103F79C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396D529D" w14:textId="4BA17369" w:rsidR="00A15253" w:rsidRPr="00B330BC" w:rsidRDefault="000B2C7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15B5F60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90D3D6" w14:textId="0BD5709E" w:rsidR="00786D0A" w:rsidRPr="00B330BC" w:rsidRDefault="00786D0A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</w:tc>
      </w:tr>
      <w:tr w:rsidR="00786D0A" w:rsidRPr="006132FB" w14:paraId="4EB7814F" w14:textId="77777777" w:rsidTr="008D303C">
        <w:trPr>
          <w:trHeight w:val="856"/>
        </w:trPr>
        <w:tc>
          <w:tcPr>
            <w:tcW w:w="1560" w:type="dxa"/>
            <w:tcBorders>
              <w:top w:val="single" w:sz="4" w:space="0" w:color="auto"/>
            </w:tcBorders>
          </w:tcPr>
          <w:p w14:paraId="0A5098A9" w14:textId="455E8553" w:rsidR="00A15253" w:rsidRPr="00B330BC" w:rsidRDefault="009D451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0E30490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B330BC">
        <w:tc>
          <w:tcPr>
            <w:tcW w:w="1560" w:type="dxa"/>
          </w:tcPr>
          <w:p w14:paraId="788338FA" w14:textId="3C3380B3" w:rsidR="00A15253" w:rsidRPr="00B330BC" w:rsidRDefault="009D451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13959CB9" w14:textId="0E893634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53DF31B4" w14:textId="77777777" w:rsidTr="00B330BC">
        <w:tc>
          <w:tcPr>
            <w:tcW w:w="1560" w:type="dxa"/>
          </w:tcPr>
          <w:p w14:paraId="759FCEAF" w14:textId="7A0BB57F" w:rsidR="00A15253" w:rsidRPr="00B330BC" w:rsidRDefault="009D451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AE014D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B330BC">
        <w:tc>
          <w:tcPr>
            <w:tcW w:w="1560" w:type="dxa"/>
          </w:tcPr>
          <w:p w14:paraId="44D2EEC6" w14:textId="2F7AEE0B" w:rsidR="00A15253" w:rsidRPr="00B330BC" w:rsidRDefault="009D451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41C93E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B330BC">
        <w:tc>
          <w:tcPr>
            <w:tcW w:w="1560" w:type="dxa"/>
          </w:tcPr>
          <w:p w14:paraId="57C6E06B" w14:textId="6BEA82C5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5A49E29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B330BC">
        <w:tc>
          <w:tcPr>
            <w:tcW w:w="1560" w:type="dxa"/>
          </w:tcPr>
          <w:p w14:paraId="385098B2" w14:textId="4003D42F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2DDE35AE" w14:textId="40F11C97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</w:tc>
      </w:tr>
      <w:tr w:rsidR="00C917B4" w:rsidRPr="006132FB" w14:paraId="5538EB08" w14:textId="77777777" w:rsidTr="00B330BC">
        <w:tc>
          <w:tcPr>
            <w:tcW w:w="1560" w:type="dxa"/>
          </w:tcPr>
          <w:p w14:paraId="08BB0F76" w14:textId="2B0B90FC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75D617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B330BC">
        <w:tc>
          <w:tcPr>
            <w:tcW w:w="1560" w:type="dxa"/>
          </w:tcPr>
          <w:p w14:paraId="485B801B" w14:textId="63A52323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381010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B330BC">
        <w:tc>
          <w:tcPr>
            <w:tcW w:w="1560" w:type="dxa"/>
          </w:tcPr>
          <w:p w14:paraId="73F2B3C1" w14:textId="4276BFC6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1F9C52C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B330BC">
        <w:tc>
          <w:tcPr>
            <w:tcW w:w="1560" w:type="dxa"/>
          </w:tcPr>
          <w:p w14:paraId="1C161B92" w14:textId="485882C9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2A27DE9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B330BC">
        <w:tc>
          <w:tcPr>
            <w:tcW w:w="1560" w:type="dxa"/>
          </w:tcPr>
          <w:p w14:paraId="1066D2D4" w14:textId="3BC17BA6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6462E97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B330BC">
        <w:tc>
          <w:tcPr>
            <w:tcW w:w="1560" w:type="dxa"/>
          </w:tcPr>
          <w:p w14:paraId="42A1EE33" w14:textId="57D1DB6D" w:rsidR="00A15253" w:rsidRPr="00B330BC" w:rsidRDefault="008738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41F214FF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B330BC">
        <w:tc>
          <w:tcPr>
            <w:tcW w:w="1560" w:type="dxa"/>
          </w:tcPr>
          <w:p w14:paraId="2F458055" w14:textId="2242D39C" w:rsidR="00A15253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5EC15E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B330BC">
        <w:tc>
          <w:tcPr>
            <w:tcW w:w="1560" w:type="dxa"/>
          </w:tcPr>
          <w:p w14:paraId="121CB009" w14:textId="732EE026" w:rsidR="00A15253" w:rsidRPr="00B330BC" w:rsidRDefault="0094373D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206711B0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5AC912E" w14:textId="5DC8391E" w:rsidR="00A15253" w:rsidRPr="00B330BC" w:rsidRDefault="0094373D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24D176D9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57280AD3" w14:textId="5489C03F" w:rsidR="00A15253" w:rsidRPr="00B330BC" w:rsidRDefault="0094373D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4E79AC6A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00DAE9" w14:textId="43A119C9" w:rsidR="00786D0A" w:rsidRPr="00B330BC" w:rsidRDefault="00786D0A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4C62C53D" w14:textId="64ADACD3" w:rsidR="00A15253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B330BC">
        <w:tc>
          <w:tcPr>
            <w:tcW w:w="1560" w:type="dxa"/>
          </w:tcPr>
          <w:p w14:paraId="5B7DC067" w14:textId="6639C953" w:rsidR="00A15253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B330BC">
        <w:tc>
          <w:tcPr>
            <w:tcW w:w="1560" w:type="dxa"/>
          </w:tcPr>
          <w:p w14:paraId="63A8DE20" w14:textId="489DE48E" w:rsidR="000E3691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B330BC">
        <w:tc>
          <w:tcPr>
            <w:tcW w:w="1560" w:type="dxa"/>
          </w:tcPr>
          <w:p w14:paraId="6A51C487" w14:textId="27C51393" w:rsidR="000E3691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B330BC">
        <w:tc>
          <w:tcPr>
            <w:tcW w:w="1560" w:type="dxa"/>
          </w:tcPr>
          <w:p w14:paraId="08BC503C" w14:textId="3B82AB36" w:rsidR="000E3691" w:rsidRPr="00B330BC" w:rsidRDefault="0094373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B330BC">
        <w:tc>
          <w:tcPr>
            <w:tcW w:w="1560" w:type="dxa"/>
          </w:tcPr>
          <w:p w14:paraId="7DFBC7D7" w14:textId="3C0C3D1E" w:rsidR="000E3691" w:rsidRPr="00B330BC" w:rsidRDefault="00F2256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74D142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B330BC">
        <w:tc>
          <w:tcPr>
            <w:tcW w:w="1560" w:type="dxa"/>
          </w:tcPr>
          <w:p w14:paraId="14BEC9B5" w14:textId="433848B1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B330BC">
        <w:tc>
          <w:tcPr>
            <w:tcW w:w="1560" w:type="dxa"/>
          </w:tcPr>
          <w:p w14:paraId="314C99E5" w14:textId="73585477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B330BC">
        <w:tc>
          <w:tcPr>
            <w:tcW w:w="1560" w:type="dxa"/>
          </w:tcPr>
          <w:p w14:paraId="100827EC" w14:textId="41BD5FCD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B330BC">
        <w:tc>
          <w:tcPr>
            <w:tcW w:w="1560" w:type="dxa"/>
          </w:tcPr>
          <w:p w14:paraId="0D89EBBD" w14:textId="6DF2B66B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B330BC">
        <w:tc>
          <w:tcPr>
            <w:tcW w:w="1560" w:type="dxa"/>
          </w:tcPr>
          <w:p w14:paraId="5BBC0D4C" w14:textId="4845E192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B330BC">
        <w:tc>
          <w:tcPr>
            <w:tcW w:w="1560" w:type="dxa"/>
          </w:tcPr>
          <w:p w14:paraId="09EAEB2A" w14:textId="35DFD1EA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1E45DE29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B330BC">
        <w:tc>
          <w:tcPr>
            <w:tcW w:w="1560" w:type="dxa"/>
          </w:tcPr>
          <w:p w14:paraId="4AA9E076" w14:textId="13BCA1F0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B330BC">
        <w:tc>
          <w:tcPr>
            <w:tcW w:w="1560" w:type="dxa"/>
          </w:tcPr>
          <w:p w14:paraId="2695A992" w14:textId="08447C61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B330BC">
        <w:tc>
          <w:tcPr>
            <w:tcW w:w="1560" w:type="dxa"/>
          </w:tcPr>
          <w:p w14:paraId="6853FC7C" w14:textId="678FA093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B330BC">
        <w:tc>
          <w:tcPr>
            <w:tcW w:w="1560" w:type="dxa"/>
          </w:tcPr>
          <w:p w14:paraId="09510752" w14:textId="0593BA6D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B330BC">
        <w:tc>
          <w:tcPr>
            <w:tcW w:w="1560" w:type="dxa"/>
          </w:tcPr>
          <w:p w14:paraId="14EE0644" w14:textId="4047A3A9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B330BC">
        <w:tc>
          <w:tcPr>
            <w:tcW w:w="1560" w:type="dxa"/>
          </w:tcPr>
          <w:p w14:paraId="75FF9E79" w14:textId="7024E4F4" w:rsidR="000E3691" w:rsidRPr="00B330BC" w:rsidRDefault="00042631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14DED1F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B330BC">
        <w:tc>
          <w:tcPr>
            <w:tcW w:w="1560" w:type="dxa"/>
          </w:tcPr>
          <w:p w14:paraId="6768C8CF" w14:textId="6373DFD3" w:rsidR="00B25847" w:rsidRPr="00B330BC" w:rsidRDefault="009C6E2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4C4218D1" w14:textId="7CE2B36E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</w:tc>
      </w:tr>
      <w:tr w:rsidR="00C917B4" w:rsidRPr="006132FB" w14:paraId="7A6B0A36" w14:textId="77777777" w:rsidTr="00B330BC">
        <w:tc>
          <w:tcPr>
            <w:tcW w:w="1560" w:type="dxa"/>
          </w:tcPr>
          <w:p w14:paraId="43130B2A" w14:textId="406C4B58" w:rsidR="000E3691" w:rsidRPr="00B330BC" w:rsidRDefault="009C6E2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6684D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B330BC">
        <w:tc>
          <w:tcPr>
            <w:tcW w:w="1560" w:type="dxa"/>
          </w:tcPr>
          <w:p w14:paraId="0A9BC960" w14:textId="7BCFBD69" w:rsidR="000E3691" w:rsidRPr="00B330BC" w:rsidRDefault="009C6E2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0CC8CE6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B330BC">
        <w:tc>
          <w:tcPr>
            <w:tcW w:w="1560" w:type="dxa"/>
          </w:tcPr>
          <w:p w14:paraId="6E2DE1AD" w14:textId="03560BEB" w:rsidR="000E3691" w:rsidRPr="00B330BC" w:rsidRDefault="00656D7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785BB42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306B567" w14:textId="17659092" w:rsidR="000E3691" w:rsidRPr="00B330BC" w:rsidRDefault="00656D7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0424AE52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3C6D189F" w14:textId="4BE6363B" w:rsidR="000E3691" w:rsidRPr="00B330BC" w:rsidRDefault="00656D73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5C8487D7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899A1" w14:textId="59BB527E" w:rsidR="00426F76" w:rsidRPr="00B330BC" w:rsidRDefault="00426F76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</w:tc>
      </w:tr>
      <w:tr w:rsidR="00C917B4" w:rsidRPr="006132FB" w14:paraId="511EE818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5340F14" w14:textId="6CEA8217" w:rsidR="000E3691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37FE03C1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EE7175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31D10C2F" w14:textId="4690B259" w:rsidR="000E3691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26E2E20D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An amount equal to the value of </w:t>
            </w:r>
            <w:r w:rsidR="00EE7175">
              <w:rPr>
                <w:rFonts w:ascii="Times New Roman" w:hAnsi="Times New Roman" w:cs="Times New Roman"/>
                <w:sz w:val="20"/>
                <w:szCs w:val="20"/>
              </w:rPr>
              <w:t xml:space="preserve">net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20084111" w:rsidR="00426F76" w:rsidRPr="00B330BC" w:rsidRDefault="00426F76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510106C2" w14:textId="47358942" w:rsidR="000E3691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58B13E88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1B8E66C" w14:textId="4C6B2A0B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</w:tc>
      </w:tr>
      <w:tr w:rsidR="00C917B4" w:rsidRPr="006132FB" w14:paraId="69D0118A" w14:textId="77777777" w:rsidTr="008D303C">
        <w:trPr>
          <w:trHeight w:val="1100"/>
        </w:trPr>
        <w:tc>
          <w:tcPr>
            <w:tcW w:w="1560" w:type="dxa"/>
          </w:tcPr>
          <w:p w14:paraId="25611238" w14:textId="124F20A5" w:rsidR="008D22ED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</w:tc>
        <w:tc>
          <w:tcPr>
            <w:tcW w:w="3402" w:type="dxa"/>
            <w:shd w:val="clear" w:color="auto" w:fill="auto"/>
          </w:tcPr>
          <w:p w14:paraId="1804A1F9" w14:textId="61CA094F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529CF0D6" w14:textId="200A765A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917B4" w:rsidRPr="006132FB" w14:paraId="3E6D451E" w14:textId="77777777" w:rsidTr="00B330BC">
        <w:tc>
          <w:tcPr>
            <w:tcW w:w="1560" w:type="dxa"/>
          </w:tcPr>
          <w:p w14:paraId="7AA73269" w14:textId="7D103AAC" w:rsidR="008D22ED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</w:tc>
        <w:tc>
          <w:tcPr>
            <w:tcW w:w="3402" w:type="dxa"/>
            <w:shd w:val="clear" w:color="auto" w:fill="auto"/>
          </w:tcPr>
          <w:p w14:paraId="7B45EAC4" w14:textId="650B673B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460C464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8D303C">
        <w:trPr>
          <w:trHeight w:val="1391"/>
        </w:trPr>
        <w:tc>
          <w:tcPr>
            <w:tcW w:w="1560" w:type="dxa"/>
          </w:tcPr>
          <w:p w14:paraId="3BD8FBD2" w14:textId="3A8EBFB1" w:rsidR="008D22ED" w:rsidRPr="00B330BC" w:rsidRDefault="007D7410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</w:tc>
        <w:tc>
          <w:tcPr>
            <w:tcW w:w="3402" w:type="dxa"/>
            <w:shd w:val="clear" w:color="auto" w:fill="auto"/>
          </w:tcPr>
          <w:p w14:paraId="0E4188BD" w14:textId="3C88F514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1BDD017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>unrestricted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items. </w:t>
            </w:r>
          </w:p>
        </w:tc>
      </w:tr>
      <w:tr w:rsidR="00C917B4" w:rsidRPr="006132FB" w14:paraId="1C57B427" w14:textId="77777777" w:rsidTr="00B330BC">
        <w:tc>
          <w:tcPr>
            <w:tcW w:w="1560" w:type="dxa"/>
          </w:tcPr>
          <w:p w14:paraId="0B91278B" w14:textId="2A6A67A7" w:rsidR="008D22ED" w:rsidRPr="00B330BC" w:rsidRDefault="007D7410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</w:tc>
        <w:tc>
          <w:tcPr>
            <w:tcW w:w="3402" w:type="dxa"/>
            <w:shd w:val="clear" w:color="auto" w:fill="auto"/>
          </w:tcPr>
          <w:p w14:paraId="5AA6C208" w14:textId="427C913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616880A4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B330BC">
        <w:tc>
          <w:tcPr>
            <w:tcW w:w="1560" w:type="dxa"/>
          </w:tcPr>
          <w:p w14:paraId="07A67887" w14:textId="3FC870AD" w:rsidR="008D22ED" w:rsidRPr="00B330BC" w:rsidRDefault="001D71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</w:tc>
        <w:tc>
          <w:tcPr>
            <w:tcW w:w="3402" w:type="dxa"/>
            <w:shd w:val="clear" w:color="auto" w:fill="auto"/>
          </w:tcPr>
          <w:p w14:paraId="186A9822" w14:textId="284D4996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2FA133A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B330BC">
        <w:tc>
          <w:tcPr>
            <w:tcW w:w="1560" w:type="dxa"/>
          </w:tcPr>
          <w:p w14:paraId="3F6F0644" w14:textId="69AEBFFE" w:rsidR="00352645" w:rsidRPr="00B330BC" w:rsidRDefault="001D71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</w:tc>
        <w:tc>
          <w:tcPr>
            <w:tcW w:w="3402" w:type="dxa"/>
            <w:shd w:val="clear" w:color="auto" w:fill="auto"/>
          </w:tcPr>
          <w:p w14:paraId="21503253" w14:textId="0BAE3FA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5D703C16" w14:textId="4638CF8C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917B4" w:rsidRPr="006132FB" w14:paraId="3CD22D17" w14:textId="77777777" w:rsidTr="00B330BC">
        <w:tc>
          <w:tcPr>
            <w:tcW w:w="1560" w:type="dxa"/>
          </w:tcPr>
          <w:p w14:paraId="57163100" w14:textId="5EB9A3D7" w:rsidR="00EC6B3F" w:rsidRPr="00B330BC" w:rsidRDefault="001D71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</w:tc>
        <w:tc>
          <w:tcPr>
            <w:tcW w:w="3402" w:type="dxa"/>
            <w:shd w:val="clear" w:color="auto" w:fill="auto"/>
          </w:tcPr>
          <w:p w14:paraId="0962A532" w14:textId="11DE920C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6056AB9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B330BC">
        <w:tc>
          <w:tcPr>
            <w:tcW w:w="1560" w:type="dxa"/>
          </w:tcPr>
          <w:p w14:paraId="448E8E1B" w14:textId="7A1E58FA" w:rsidR="001D715A" w:rsidRPr="00B330BC" w:rsidRDefault="001D71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</w:tc>
        <w:tc>
          <w:tcPr>
            <w:tcW w:w="3402" w:type="dxa"/>
            <w:shd w:val="clear" w:color="auto" w:fill="auto"/>
          </w:tcPr>
          <w:p w14:paraId="2BEE7FD8" w14:textId="59A3F9FF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4990E021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B330BC">
        <w:tc>
          <w:tcPr>
            <w:tcW w:w="1560" w:type="dxa"/>
          </w:tcPr>
          <w:p w14:paraId="216B6256" w14:textId="50AEB9A6" w:rsidR="001D715A" w:rsidRPr="00B330BC" w:rsidRDefault="001D715A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</w:tc>
        <w:tc>
          <w:tcPr>
            <w:tcW w:w="3402" w:type="dxa"/>
            <w:shd w:val="clear" w:color="auto" w:fill="auto"/>
          </w:tcPr>
          <w:p w14:paraId="2FA8544F" w14:textId="6CB18F04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B4196A4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B330BC">
        <w:tc>
          <w:tcPr>
            <w:tcW w:w="1560" w:type="dxa"/>
          </w:tcPr>
          <w:p w14:paraId="42E3E17B" w14:textId="4B011CDD" w:rsidR="00352645" w:rsidRPr="00B330BC" w:rsidRDefault="0094285E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2AEACC9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B330BC">
        <w:trPr>
          <w:trHeight w:val="916"/>
        </w:trPr>
        <w:tc>
          <w:tcPr>
            <w:tcW w:w="1560" w:type="dxa"/>
          </w:tcPr>
          <w:p w14:paraId="1069B5E3" w14:textId="055B04A5" w:rsidR="00352645" w:rsidRPr="00B330BC" w:rsidRDefault="0094285E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67FF60A" w14:textId="0C7F08C0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917B4" w:rsidRPr="006132FB" w14:paraId="1A5B1485" w14:textId="77777777" w:rsidTr="00B330BC">
        <w:tc>
          <w:tcPr>
            <w:tcW w:w="1560" w:type="dxa"/>
          </w:tcPr>
          <w:p w14:paraId="5D37BFE0" w14:textId="1B775640" w:rsidR="00352645" w:rsidRPr="00B330BC" w:rsidRDefault="0094285E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5D194A8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B330BC">
        <w:tc>
          <w:tcPr>
            <w:tcW w:w="1560" w:type="dxa"/>
          </w:tcPr>
          <w:p w14:paraId="3236047B" w14:textId="3A06002F" w:rsidR="00352645" w:rsidRPr="00B330BC" w:rsidRDefault="0094285E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45EAB121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B330BC">
        <w:tc>
          <w:tcPr>
            <w:tcW w:w="1560" w:type="dxa"/>
          </w:tcPr>
          <w:p w14:paraId="7845C5A5" w14:textId="213F04BD" w:rsidR="00352645" w:rsidRPr="00B330BC" w:rsidRDefault="0094285E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6160A7F9" w:rsidR="003519E0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B330BC">
        <w:tc>
          <w:tcPr>
            <w:tcW w:w="1560" w:type="dxa"/>
          </w:tcPr>
          <w:p w14:paraId="4CCFD190" w14:textId="5FFDACE5" w:rsidR="00352645" w:rsidRPr="00B330BC" w:rsidRDefault="007E672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5A1FDAB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B330BC">
        <w:tc>
          <w:tcPr>
            <w:tcW w:w="1560" w:type="dxa"/>
          </w:tcPr>
          <w:p w14:paraId="22448A75" w14:textId="3E3856D8" w:rsidR="00352645" w:rsidRPr="00B330BC" w:rsidRDefault="007E672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7CB24416" w14:textId="007F6DE5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917B4" w:rsidRPr="006132FB" w14:paraId="02A17C16" w14:textId="77777777" w:rsidTr="00B330BC">
        <w:trPr>
          <w:trHeight w:val="1156"/>
        </w:trPr>
        <w:tc>
          <w:tcPr>
            <w:tcW w:w="1560" w:type="dxa"/>
          </w:tcPr>
          <w:p w14:paraId="34A82649" w14:textId="335A8695" w:rsidR="00352645" w:rsidRPr="00B330BC" w:rsidRDefault="007E672D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7D6F814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B330BC">
        <w:tc>
          <w:tcPr>
            <w:tcW w:w="1560" w:type="dxa"/>
          </w:tcPr>
          <w:p w14:paraId="60F666F6" w14:textId="352F5986" w:rsidR="00352645" w:rsidRPr="00B330BC" w:rsidRDefault="007E672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77BAE76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B330BC">
        <w:tc>
          <w:tcPr>
            <w:tcW w:w="1560" w:type="dxa"/>
          </w:tcPr>
          <w:p w14:paraId="0E67B3A7" w14:textId="5D4C1984" w:rsidR="00352645" w:rsidRPr="00B330BC" w:rsidRDefault="007E672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CC373EA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B330BC">
        <w:tc>
          <w:tcPr>
            <w:tcW w:w="1560" w:type="dxa"/>
          </w:tcPr>
          <w:p w14:paraId="29D38123" w14:textId="39F6C11A" w:rsidR="00352645" w:rsidRPr="00B330BC" w:rsidRDefault="008F49D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26AFBFE3" w14:textId="756E91DB" w:rsidR="0062510E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  <w:p w14:paraId="6E1ED2DB" w14:textId="5CE61A5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71850F" w14:textId="77777777" w:rsidTr="00B330BC">
        <w:tc>
          <w:tcPr>
            <w:tcW w:w="1560" w:type="dxa"/>
          </w:tcPr>
          <w:p w14:paraId="580030F8" w14:textId="4D5C148C" w:rsidR="00352645" w:rsidRPr="00B330BC" w:rsidRDefault="008F49D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41F1F5DA" w14:textId="3D619CF0" w:rsidR="00EC6B3F" w:rsidRPr="00B330BC" w:rsidRDefault="00EC6B3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</w:tc>
      </w:tr>
      <w:tr w:rsidR="00C917B4" w:rsidRPr="006132FB" w14:paraId="209239EA" w14:textId="77777777" w:rsidTr="00B330BC">
        <w:tc>
          <w:tcPr>
            <w:tcW w:w="1560" w:type="dxa"/>
          </w:tcPr>
          <w:p w14:paraId="25A9AF16" w14:textId="0992C42C" w:rsidR="00352645" w:rsidRPr="00B330BC" w:rsidRDefault="008F49D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793117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1BC26196" w14:textId="79427953" w:rsidR="00352645" w:rsidRPr="00B330BC" w:rsidRDefault="008F49D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B3DAAA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6C5A" w14:textId="35086305" w:rsidR="00352645" w:rsidRPr="00B330BC" w:rsidRDefault="008F49D5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3134DAA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68486C38" w:rsidR="00426F76" w:rsidRPr="00B330BC" w:rsidRDefault="00426F76" w:rsidP="008D303C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00F69B0C" w14:textId="0C957645" w:rsidR="00270208" w:rsidRPr="00B330BC" w:rsidRDefault="008157C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B330BC">
        <w:tc>
          <w:tcPr>
            <w:tcW w:w="1560" w:type="dxa"/>
          </w:tcPr>
          <w:p w14:paraId="1AAFDCE9" w14:textId="30E89DAF" w:rsidR="00270208" w:rsidRPr="00B330BC" w:rsidRDefault="008157C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B330BC">
        <w:tc>
          <w:tcPr>
            <w:tcW w:w="1560" w:type="dxa"/>
          </w:tcPr>
          <w:p w14:paraId="7C1AE796" w14:textId="247FBE61" w:rsidR="00270208" w:rsidRPr="00B330BC" w:rsidRDefault="008157C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B330BC">
        <w:tc>
          <w:tcPr>
            <w:tcW w:w="1560" w:type="dxa"/>
          </w:tcPr>
          <w:p w14:paraId="102BADC5" w14:textId="3D0492D4" w:rsidR="00270208" w:rsidRPr="00B330BC" w:rsidRDefault="008157C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3FC3CE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B330BC">
        <w:tc>
          <w:tcPr>
            <w:tcW w:w="1560" w:type="dxa"/>
          </w:tcPr>
          <w:p w14:paraId="1A61326B" w14:textId="334BE25B" w:rsidR="00270208" w:rsidRPr="00B330BC" w:rsidRDefault="008157CD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0A63B22D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B330BC">
        <w:tc>
          <w:tcPr>
            <w:tcW w:w="1560" w:type="dxa"/>
          </w:tcPr>
          <w:p w14:paraId="1A6CD6BD" w14:textId="09228247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B330BC">
        <w:tc>
          <w:tcPr>
            <w:tcW w:w="1560" w:type="dxa"/>
          </w:tcPr>
          <w:p w14:paraId="0F54A332" w14:textId="5622BB59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B330BC">
        <w:trPr>
          <w:trHeight w:val="858"/>
        </w:trPr>
        <w:tc>
          <w:tcPr>
            <w:tcW w:w="1560" w:type="dxa"/>
          </w:tcPr>
          <w:p w14:paraId="4A8AD67B" w14:textId="37740179" w:rsidR="00270208" w:rsidRPr="00B330BC" w:rsidRDefault="000638EF" w:rsidP="008D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B330BC">
        <w:tc>
          <w:tcPr>
            <w:tcW w:w="1560" w:type="dxa"/>
          </w:tcPr>
          <w:p w14:paraId="4D91C49B" w14:textId="0962A1C7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1296A21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B330BC">
        <w:tc>
          <w:tcPr>
            <w:tcW w:w="1560" w:type="dxa"/>
          </w:tcPr>
          <w:p w14:paraId="562C3C7F" w14:textId="7BF9A505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5557653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B330BC">
        <w:tc>
          <w:tcPr>
            <w:tcW w:w="1560" w:type="dxa"/>
          </w:tcPr>
          <w:p w14:paraId="3305EB0A" w14:textId="2C82D7D0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193A2DF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B330BC">
        <w:tc>
          <w:tcPr>
            <w:tcW w:w="1560" w:type="dxa"/>
          </w:tcPr>
          <w:p w14:paraId="0B76E6E1" w14:textId="19920F78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46A98FB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C4C10D3" w14:textId="669438EF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4E8A192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C00" w14:textId="72A7363D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0DBB130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2CCEA23F" w14:textId="29E990C1" w:rsidR="00270208" w:rsidRPr="00B330BC" w:rsidRDefault="000638EF" w:rsidP="008D30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1EB9E362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B330BC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B33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786D0A" w:rsidRDefault="00786D0A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786D0A" w:rsidRDefault="00786D0A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786D0A" w:rsidRDefault="00786D0A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786D0A" w:rsidRDefault="00786D0A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76F48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54E8F"/>
    <w:rsid w:val="0077073E"/>
    <w:rsid w:val="00786D0A"/>
    <w:rsid w:val="00796C90"/>
    <w:rsid w:val="007B3D82"/>
    <w:rsid w:val="007C4208"/>
    <w:rsid w:val="007D7410"/>
    <w:rsid w:val="007E672D"/>
    <w:rsid w:val="00805399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546F3"/>
    <w:rsid w:val="0087385A"/>
    <w:rsid w:val="00896051"/>
    <w:rsid w:val="008A128A"/>
    <w:rsid w:val="008A4F0D"/>
    <w:rsid w:val="008B060D"/>
    <w:rsid w:val="008B4FA1"/>
    <w:rsid w:val="008D22ED"/>
    <w:rsid w:val="008D303C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C299E"/>
    <w:rsid w:val="00AD6753"/>
    <w:rsid w:val="00B0623B"/>
    <w:rsid w:val="00B23394"/>
    <w:rsid w:val="00B25847"/>
    <w:rsid w:val="00B31BE4"/>
    <w:rsid w:val="00B330BC"/>
    <w:rsid w:val="00B7430A"/>
    <w:rsid w:val="00B85472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573B2"/>
    <w:rsid w:val="00D63968"/>
    <w:rsid w:val="00D80BC3"/>
    <w:rsid w:val="00D81DD2"/>
    <w:rsid w:val="00D955BB"/>
    <w:rsid w:val="00E135EE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EE7175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7243B-0750-4574-ABE1-CC7FD6FAE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5476</Words>
  <Characters>31217</Characters>
  <Application>Microsoft Office Word</Application>
  <DocSecurity>0</DocSecurity>
  <Lines>260</Lines>
  <Paragraphs>73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36620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Woynowska, Elzbieta</dc:creator>
  <cp:lastModifiedBy>ATM</cp:lastModifiedBy>
  <cp:revision>5</cp:revision>
  <dcterms:created xsi:type="dcterms:W3CDTF">2015-07-01T09:55:00Z</dcterms:created>
  <dcterms:modified xsi:type="dcterms:W3CDTF">2015-08-31T07:53:00Z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2392146</vt:lpwstr>
  </property>
  <property fmtid="{D5CDD505-2E9C-101B-9397-08002B2CF9AE}" pid="3" name="DocVer">
    <vt:lpwstr>PRA 2392146v1</vt:lpwstr>
  </property>
  <property fmtid="{D5CDD505-2E9C-101B-9397-08002B2CF9AE}" pid="4" name="_AdHocReviewCycleID">
    <vt:i4>459865389</vt:i4>
  </property>
  <property fmtid="{D5CDD505-2E9C-101B-9397-08002B2CF9AE}" pid="5" name="_NewReviewCycle">
    <vt:lpwstr/>
  </property>
  <property fmtid="{D5CDD505-2E9C-101B-9397-08002B2CF9AE}" pid="6" name="_EmailSubject">
    <vt:lpwstr>Own funds templates and logs </vt:lpwstr>
  </property>
  <property fmtid="{D5CDD505-2E9C-101B-9397-08002B2CF9AE}" pid="7" name="_AuthorEmail">
    <vt:lpwstr>Elzbieta.Woynowska@bankofengland.gsi.gov.uk</vt:lpwstr>
  </property>
  <property fmtid="{D5CDD505-2E9C-101B-9397-08002B2CF9AE}" pid="8" name="_AuthorEmailDisplayName">
    <vt:lpwstr>Woynowska, Elzbieta</vt:lpwstr>
  </property>
  <property fmtid="{D5CDD505-2E9C-101B-9397-08002B2CF9AE}" pid="9" name="_PreviousAdHocReviewCycleID">
    <vt:i4>859514823</vt:i4>
  </property>
  <property fmtid="{D5CDD505-2E9C-101B-9397-08002B2CF9AE}" pid="10" name="_ReviewingToolsShownOnce">
    <vt:lpwstr/>
  </property>
</Properties>
</file>